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C4E" w:rsidRDefault="00516C4E" w:rsidP="00516C4E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Дистанционное обучение в  </w:t>
      </w:r>
      <w:r w:rsidR="00304608">
        <w:rPr>
          <w:rFonts w:ascii="Times New Roman" w:hAnsi="Times New Roman"/>
          <w:sz w:val="28"/>
          <w:szCs w:val="24"/>
        </w:rPr>
        <w:t xml:space="preserve">1- 9 </w:t>
      </w:r>
      <w:r>
        <w:rPr>
          <w:rFonts w:ascii="Times New Roman" w:hAnsi="Times New Roman"/>
          <w:sz w:val="28"/>
          <w:szCs w:val="24"/>
        </w:rPr>
        <w:t xml:space="preserve">классах по </w:t>
      </w:r>
      <w:r w:rsidR="00304608">
        <w:rPr>
          <w:rFonts w:ascii="Times New Roman" w:hAnsi="Times New Roman"/>
          <w:sz w:val="28"/>
          <w:szCs w:val="24"/>
        </w:rPr>
        <w:t xml:space="preserve">родному языку и литературе </w:t>
      </w:r>
      <w:r>
        <w:rPr>
          <w:rFonts w:ascii="Times New Roman" w:hAnsi="Times New Roman"/>
          <w:sz w:val="28"/>
          <w:szCs w:val="24"/>
        </w:rPr>
        <w:t>с 06.04.-11.04.2020</w:t>
      </w:r>
      <w:r w:rsidR="00304608">
        <w:rPr>
          <w:rFonts w:ascii="Times New Roman" w:hAnsi="Times New Roman"/>
          <w:sz w:val="28"/>
          <w:szCs w:val="24"/>
        </w:rPr>
        <w:t>.</w:t>
      </w:r>
    </w:p>
    <w:p w:rsidR="00304608" w:rsidRDefault="00304608" w:rsidP="00516C4E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Хидиятуллина Г. И.</w:t>
      </w:r>
    </w:p>
    <w:p w:rsidR="00B775F2" w:rsidRDefault="00B775F2" w:rsidP="00667AB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pPr w:leftFromText="180" w:rightFromText="180" w:vertAnchor="text" w:horzAnchor="margin" w:tblpXSpec="center" w:tblpY="358"/>
        <w:tblW w:w="15843" w:type="dxa"/>
        <w:tblLayout w:type="fixed"/>
        <w:tblLook w:val="04A0"/>
      </w:tblPr>
      <w:tblGrid>
        <w:gridCol w:w="1101"/>
        <w:gridCol w:w="1701"/>
        <w:gridCol w:w="708"/>
        <w:gridCol w:w="3827"/>
        <w:gridCol w:w="3969"/>
        <w:gridCol w:w="2552"/>
        <w:gridCol w:w="1985"/>
      </w:tblGrid>
      <w:tr w:rsidR="00667ABD" w:rsidRPr="00995FB1" w:rsidTr="008651FC">
        <w:tc>
          <w:tcPr>
            <w:tcW w:w="1101" w:type="dxa"/>
          </w:tcPr>
          <w:p w:rsidR="00667ABD" w:rsidRPr="00667ABD" w:rsidRDefault="00667ABD" w:rsidP="008651F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67AB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Число </w:t>
            </w:r>
          </w:p>
        </w:tc>
        <w:tc>
          <w:tcPr>
            <w:tcW w:w="1701" w:type="dxa"/>
          </w:tcPr>
          <w:p w:rsidR="00667ABD" w:rsidRPr="00667ABD" w:rsidRDefault="00667ABD" w:rsidP="008651F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67AB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Предмет</w:t>
            </w:r>
          </w:p>
        </w:tc>
        <w:tc>
          <w:tcPr>
            <w:tcW w:w="708" w:type="dxa"/>
          </w:tcPr>
          <w:p w:rsidR="00667ABD" w:rsidRPr="00667ABD" w:rsidRDefault="00667ABD" w:rsidP="008651F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67AB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Класс </w:t>
            </w:r>
          </w:p>
        </w:tc>
        <w:tc>
          <w:tcPr>
            <w:tcW w:w="3827" w:type="dxa"/>
          </w:tcPr>
          <w:p w:rsidR="00667ABD" w:rsidRPr="00667ABD" w:rsidRDefault="00667ABD" w:rsidP="008651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AB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969" w:type="dxa"/>
          </w:tcPr>
          <w:p w:rsidR="00667ABD" w:rsidRPr="00667ABD" w:rsidRDefault="00667ABD" w:rsidP="008651F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67A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Ссылка на обучение</w:t>
            </w:r>
          </w:p>
        </w:tc>
        <w:tc>
          <w:tcPr>
            <w:tcW w:w="2552" w:type="dxa"/>
          </w:tcPr>
          <w:p w:rsidR="00667ABD" w:rsidRPr="00667ABD" w:rsidRDefault="00667ABD" w:rsidP="008651F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667A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Домашнее </w:t>
            </w:r>
          </w:p>
          <w:p w:rsidR="00667ABD" w:rsidRPr="00667ABD" w:rsidRDefault="00667ABD" w:rsidP="008651F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7A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1985" w:type="dxa"/>
          </w:tcPr>
          <w:p w:rsidR="00667ABD" w:rsidRPr="00667ABD" w:rsidRDefault="00667ABD" w:rsidP="008651F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7A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664EF7" w:rsidRPr="00304608" w:rsidTr="008651FC">
        <w:tc>
          <w:tcPr>
            <w:tcW w:w="1101" w:type="dxa"/>
            <w:vMerge w:val="restart"/>
          </w:tcPr>
          <w:p w:rsidR="00664EF7" w:rsidRPr="00304608" w:rsidRDefault="00664EF7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6.04</w:t>
            </w:r>
          </w:p>
        </w:tc>
        <w:tc>
          <w:tcPr>
            <w:tcW w:w="1701" w:type="dxa"/>
          </w:tcPr>
          <w:p w:rsidR="00664EF7" w:rsidRPr="00304608" w:rsidRDefault="00664EF7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  <w:r w:rsidR="007850AC"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(русская гр.)</w:t>
            </w:r>
          </w:p>
        </w:tc>
        <w:tc>
          <w:tcPr>
            <w:tcW w:w="708" w:type="dxa"/>
          </w:tcPr>
          <w:p w:rsidR="00664EF7" w:rsidRPr="00304608" w:rsidRDefault="00664EF7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7" w:type="dxa"/>
          </w:tcPr>
          <w:p w:rsidR="00664EF7" w:rsidRPr="00304608" w:rsidRDefault="00664EF7" w:rsidP="008651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Зимние и летние  виды  спорта. Спортивные праздники в школе.</w:t>
            </w:r>
          </w:p>
        </w:tc>
        <w:tc>
          <w:tcPr>
            <w:tcW w:w="3969" w:type="dxa"/>
          </w:tcPr>
          <w:p w:rsidR="00664EF7" w:rsidRPr="00304608" w:rsidRDefault="00E22CEC" w:rsidP="00E22CE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552" w:type="dxa"/>
          </w:tcPr>
          <w:p w:rsidR="00664EF7" w:rsidRPr="00304608" w:rsidRDefault="00E22CEC" w:rsidP="008651F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81 стр. 12 упр.</w:t>
            </w:r>
            <w:r w:rsidR="007850AC"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выполнить по заданию</w:t>
            </w:r>
          </w:p>
        </w:tc>
        <w:tc>
          <w:tcPr>
            <w:tcW w:w="1985" w:type="dxa"/>
          </w:tcPr>
          <w:p w:rsidR="00664EF7" w:rsidRPr="00304608" w:rsidRDefault="00E22CEC" w:rsidP="008651F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046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электронная почта</w:t>
            </w:r>
          </w:p>
        </w:tc>
      </w:tr>
      <w:tr w:rsidR="007C3BAD" w:rsidRPr="00304608" w:rsidTr="008651FC">
        <w:tc>
          <w:tcPr>
            <w:tcW w:w="1101" w:type="dxa"/>
            <w:vMerge/>
          </w:tcPr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50AC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  <w:p w:rsidR="007C3BAD" w:rsidRPr="00304608" w:rsidRDefault="007850AC" w:rsidP="0086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(русская гр.)</w:t>
            </w:r>
          </w:p>
        </w:tc>
        <w:tc>
          <w:tcPr>
            <w:tcW w:w="708" w:type="dxa"/>
          </w:tcPr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27" w:type="dxa"/>
          </w:tcPr>
          <w:p w:rsidR="007C3BAD" w:rsidRPr="00304608" w:rsidRDefault="007C3BAD" w:rsidP="008651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День рождения. Поздравление с праздником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"http://mon.tatarstan.ru/ana_tele.htm" \t "_blank" </w:instrText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Online-школа обучения татарскому языку «</w:t>
            </w:r>
            <w:proofErr w:type="spellStart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2CEC" w:rsidRPr="00304608" w:rsidRDefault="00E22CEC" w:rsidP="00E22CE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4" w:tgtFrame="_blank" w:history="1">
              <w:r w:rsidRPr="00304608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http://abishevaalena.ru/?page_id=3996</w:t>
              </w:r>
            </w:hyperlink>
          </w:p>
          <w:p w:rsidR="007C3BAD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552" w:type="dxa"/>
          </w:tcPr>
          <w:p w:rsidR="007C3BAD" w:rsidRPr="00304608" w:rsidRDefault="00E22CEC" w:rsidP="008651F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87 стр. 12 упр.</w:t>
            </w:r>
            <w:r w:rsidR="007850AC"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выполнить по заданию</w:t>
            </w:r>
          </w:p>
        </w:tc>
        <w:tc>
          <w:tcPr>
            <w:tcW w:w="1985" w:type="dxa"/>
          </w:tcPr>
          <w:p w:rsidR="007C3BAD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046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электронная почта</w:t>
            </w:r>
          </w:p>
        </w:tc>
      </w:tr>
      <w:tr w:rsidR="007C3BAD" w:rsidRPr="00304608" w:rsidTr="008651FC">
        <w:tc>
          <w:tcPr>
            <w:tcW w:w="1101" w:type="dxa"/>
            <w:vMerge/>
          </w:tcPr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  <w:p w:rsidR="007850AC" w:rsidRPr="00304608" w:rsidRDefault="007850AC" w:rsidP="0086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(русская гр.)</w:t>
            </w:r>
          </w:p>
        </w:tc>
        <w:tc>
          <w:tcPr>
            <w:tcW w:w="708" w:type="dxa"/>
          </w:tcPr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27" w:type="dxa"/>
          </w:tcPr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рождения – самый весёлый праздник.</w:t>
            </w: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Поздравление с праздником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</w:p>
          <w:p w:rsidR="007C3BAD" w:rsidRPr="00304608" w:rsidRDefault="00E22CEC" w:rsidP="00E22CE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3046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http://www.tugantelem.narod.ru</w:t>
              </w:r>
            </w:hyperlink>
          </w:p>
        </w:tc>
        <w:tc>
          <w:tcPr>
            <w:tcW w:w="2552" w:type="dxa"/>
          </w:tcPr>
          <w:p w:rsidR="007C3BAD" w:rsidRPr="00304608" w:rsidRDefault="00E22CEC" w:rsidP="008651F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95 стр. 4 упр.</w:t>
            </w:r>
            <w:r w:rsidR="007850AC"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выполнить по заданию</w:t>
            </w:r>
          </w:p>
        </w:tc>
        <w:tc>
          <w:tcPr>
            <w:tcW w:w="1985" w:type="dxa"/>
          </w:tcPr>
          <w:p w:rsidR="007C3BAD" w:rsidRPr="00304608" w:rsidRDefault="00E22CEC" w:rsidP="008651F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046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электронная почта</w:t>
            </w:r>
          </w:p>
        </w:tc>
      </w:tr>
      <w:tr w:rsidR="007C3BAD" w:rsidRPr="00304608" w:rsidTr="008651FC">
        <w:tc>
          <w:tcPr>
            <w:tcW w:w="1101" w:type="dxa"/>
            <w:vMerge w:val="restart"/>
          </w:tcPr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7.04</w:t>
            </w:r>
          </w:p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C3BAD" w:rsidRPr="00304608" w:rsidRDefault="007C3BAD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651FC" w:rsidRPr="00304608" w:rsidRDefault="008651FC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651FC" w:rsidRPr="00304608" w:rsidRDefault="008651FC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651FC" w:rsidRPr="00304608" w:rsidRDefault="008651FC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7C3BAD" w:rsidRPr="00304608" w:rsidRDefault="008651FC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Музыка </w:t>
            </w:r>
          </w:p>
        </w:tc>
        <w:tc>
          <w:tcPr>
            <w:tcW w:w="708" w:type="dxa"/>
          </w:tcPr>
          <w:p w:rsidR="007C3BAD" w:rsidRPr="00304608" w:rsidRDefault="008651FC" w:rsidP="008651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1В</w:t>
            </w:r>
          </w:p>
        </w:tc>
        <w:tc>
          <w:tcPr>
            <w:tcW w:w="3827" w:type="dxa"/>
          </w:tcPr>
          <w:p w:rsidR="007C3BAD" w:rsidRPr="00304608" w:rsidRDefault="004A2C0F" w:rsidP="008651FC">
            <w:pPr>
              <w:widowControl w:val="0"/>
              <w:ind w:right="4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 xml:space="preserve">Ансамблевое </w:t>
            </w:r>
            <w:proofErr w:type="spellStart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 xml:space="preserve"> (вокальное и инструментальное).</w:t>
            </w:r>
          </w:p>
        </w:tc>
        <w:tc>
          <w:tcPr>
            <w:tcW w:w="3969" w:type="dxa"/>
          </w:tcPr>
          <w:p w:rsidR="007C3BAD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Pr="003046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http://www.stringsinthemountains.org/m2m/1once.htm</w:t>
              </w:r>
            </w:hyperlink>
          </w:p>
        </w:tc>
        <w:tc>
          <w:tcPr>
            <w:tcW w:w="2552" w:type="dxa"/>
          </w:tcPr>
          <w:p w:rsidR="007C3BAD" w:rsidRPr="00304608" w:rsidRDefault="00E22CEC" w:rsidP="008651F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----------------</w:t>
            </w:r>
          </w:p>
        </w:tc>
        <w:tc>
          <w:tcPr>
            <w:tcW w:w="1985" w:type="dxa"/>
          </w:tcPr>
          <w:p w:rsidR="007C3BAD" w:rsidRPr="00304608" w:rsidRDefault="00E22CEC" w:rsidP="008651F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-----------------</w:t>
            </w:r>
          </w:p>
        </w:tc>
      </w:tr>
      <w:tr w:rsidR="00E22CEC" w:rsidRPr="00304608" w:rsidTr="008651FC">
        <w:tc>
          <w:tcPr>
            <w:tcW w:w="1101" w:type="dxa"/>
            <w:vMerge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  <w:p w:rsidR="007850AC" w:rsidRPr="00304608" w:rsidRDefault="007850A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(русская гр.)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1В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Здоровый образ жизни.Нормы произношения.</w:t>
            </w:r>
          </w:p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Pr="003046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https://resh.edu.ru/subject/lesson/4575/start/273680/</w:t>
              </w:r>
            </w:hyperlink>
          </w:p>
          <w:p w:rsidR="00E22CEC" w:rsidRPr="00304608" w:rsidRDefault="00E22CEC" w:rsidP="00E22CE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tgtFrame="_blank" w:history="1">
              <w:r w:rsidRPr="00304608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tt-RU"/>
                </w:rPr>
                <w:t>http://abishevaalena.ru/?page_id=3996</w:t>
              </w:r>
            </w:hyperlink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--------------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------------------</w:t>
            </w:r>
          </w:p>
        </w:tc>
      </w:tr>
      <w:tr w:rsidR="00E22CEC" w:rsidRPr="00304608" w:rsidTr="008651FC">
        <w:tc>
          <w:tcPr>
            <w:tcW w:w="1101" w:type="dxa"/>
            <w:vMerge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1В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 xml:space="preserve">Различные виды конструкций и способы их </w:t>
            </w:r>
            <w:proofErr w:type="spellStart"/>
            <w:r w:rsidRPr="00304608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сборки</w:t>
            </w:r>
            <w:proofErr w:type="gramStart"/>
            <w:r w:rsidRPr="00304608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</w:t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ередвижение</w:t>
            </w:r>
            <w:proofErr w:type="spell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 xml:space="preserve"> по воде. Проект </w:t>
            </w:r>
            <w:r w:rsidRPr="00304608">
              <w:rPr>
                <w:rFonts w:ascii="Times New Roman" w:hAnsi="Times New Roman" w:cs="Times New Roman"/>
                <w:bCs/>
                <w:sz w:val="24"/>
                <w:szCs w:val="24"/>
              </w:rPr>
              <w:t>«Речной флот»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Pr="003046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https://yandex.ru/video/preview/?filmId=10042416203114980245&amp;text=плот%20урок%20технологии%201%20класс&amp;path=wizard&amp;parent-reqid=1585855096686345-</w:t>
              </w:r>
            </w:hyperlink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Доделать проект «Речной флот»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046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электронная почта</w:t>
            </w:r>
          </w:p>
        </w:tc>
      </w:tr>
      <w:tr w:rsidR="00E22CEC" w:rsidRPr="00304608" w:rsidTr="008651FC">
        <w:tc>
          <w:tcPr>
            <w:tcW w:w="1101" w:type="dxa"/>
            <w:vMerge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  <w:p w:rsidR="007850AC" w:rsidRPr="00304608" w:rsidRDefault="007850A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(русская гр.)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3В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Совместные занятия.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3046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https://resh.edu.ru/subject/lesson/4575/start/273680/</w:t>
              </w:r>
            </w:hyperlink>
          </w:p>
          <w:p w:rsidR="00E22CEC" w:rsidRPr="00304608" w:rsidRDefault="00E22CEC" w:rsidP="00E22CE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tgtFrame="_blank" w:history="1">
              <w:r w:rsidRPr="00304608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http://abishevaalena.ru/?page_id=3996</w:t>
              </w:r>
            </w:hyperlink>
          </w:p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Сост. предложения с данными словами (эшлибез, сөртәм,пешерәбез)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046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электронная почта</w:t>
            </w:r>
          </w:p>
        </w:tc>
      </w:tr>
      <w:tr w:rsidR="00E22CEC" w:rsidRPr="00304608" w:rsidTr="008651FC">
        <w:tc>
          <w:tcPr>
            <w:tcW w:w="1101" w:type="dxa"/>
            <w:vMerge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3В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tabs>
                <w:tab w:val="left" w:pos="18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304608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Изготовление изделий по рисунку, простейшему чертежу или эскизу, схеме.</w:t>
            </w:r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с бумагой и </w:t>
            </w:r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картоном. Конструирование Вертолётная площадка.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2" w:history="1">
              <w:r w:rsidRPr="0030460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http://kitaphane.tatarstan.ru/tat/urmanche.htm</w:t>
              </w:r>
            </w:hyperlink>
          </w:p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Творческая работа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046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электронная почта</w:t>
            </w:r>
          </w:p>
        </w:tc>
      </w:tr>
      <w:tr w:rsidR="00E22CEC" w:rsidRPr="00304608" w:rsidTr="008651FC">
        <w:tc>
          <w:tcPr>
            <w:tcW w:w="1101" w:type="dxa"/>
            <w:vMerge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  <w:p w:rsidR="007850AC" w:rsidRPr="00304608" w:rsidRDefault="007850A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(русская гр.)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В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tabs>
                <w:tab w:val="left" w:pos="180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Национальные традиции татарского народа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3046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https://resh.edu.ru/subject/lesson/4575/start/273680/</w:t>
              </w:r>
            </w:hyperlink>
          </w:p>
          <w:p w:rsidR="00E22CEC" w:rsidRPr="00304608" w:rsidRDefault="00E22CEC" w:rsidP="00E22CE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tgtFrame="_blank" w:history="1">
              <w:r w:rsidRPr="00304608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http://abishevaalena.ru/?page_id=3996</w:t>
              </w:r>
            </w:hyperlink>
          </w:p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Сост. предл. с данными словами (бәйрәм,кунаклар, ризыклар, уйныйбыз)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22CEC" w:rsidRPr="00304608" w:rsidTr="008651FC">
        <w:tc>
          <w:tcPr>
            <w:tcW w:w="1101" w:type="dxa"/>
            <w:vMerge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4В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tabs>
                <w:tab w:val="left" w:pos="180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Текстовые редакторы. Правила клавиатурного письма.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3046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https://infourok.ru/prezentaciya-sozdanie-tekstov-klass-1990451.html</w:t>
              </w:r>
            </w:hyperlink>
          </w:p>
          <w:p w:rsidR="00E22CEC" w:rsidRPr="00304608" w:rsidRDefault="00E22CEC" w:rsidP="00E2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4 класс. Электронное приложение к учебнику </w:t>
            </w:r>
            <w:proofErr w:type="spellStart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Роговцевой</w:t>
            </w:r>
            <w:proofErr w:type="spell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 xml:space="preserve"> Н.И. (В комплекте с учебником)</w:t>
            </w:r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 xml:space="preserve">Создать презентацию в программе </w:t>
            </w:r>
            <w:proofErr w:type="spellStart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 xml:space="preserve"> (Моя семья)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046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3046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22CEC" w:rsidRPr="00304608" w:rsidTr="008651FC">
        <w:tc>
          <w:tcPr>
            <w:tcW w:w="1101" w:type="dxa"/>
            <w:vMerge w:val="restart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1В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shd w:val="clear" w:color="auto" w:fill="FFFFFF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родной природы. Изображение деревьев, птиц, животных: общие и характерные черты. Использование различных художественных материалов и сре</w:t>
            </w:r>
            <w:proofErr w:type="gramStart"/>
            <w:r w:rsidRPr="0030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30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создания выразительных образов природы.</w:t>
            </w:r>
            <w:r w:rsidRPr="003046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046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Птицы — вестники весны. Декоративная композиция</w:t>
            </w:r>
            <w:r w:rsidRPr="003046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3046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https://resh.edu.ru/subject/lesson/4215/start/182056/</w:t>
              </w:r>
            </w:hyperlink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-------------------------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-----------------</w:t>
            </w:r>
          </w:p>
        </w:tc>
      </w:tr>
      <w:tr w:rsidR="00E22CEC" w:rsidRPr="00304608" w:rsidTr="008651FC">
        <w:tc>
          <w:tcPr>
            <w:tcW w:w="1101" w:type="dxa"/>
            <w:vMerge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  <w:p w:rsidR="007850AC" w:rsidRPr="00304608" w:rsidRDefault="007850A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(русская гр.)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1В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046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”Яз килә” темасына әңгәмә./Беседа на тему “Весна идет”.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3046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http://tatarschool.ru/media/tth4</w:t>
              </w:r>
            </w:hyperlink>
          </w:p>
          <w:p w:rsidR="00E22CEC" w:rsidRPr="00304608" w:rsidRDefault="00E22CEC" w:rsidP="00E22CE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8" w:tgtFrame="_blank" w:history="1">
              <w:r w:rsidRPr="00304608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</w:rPr>
                <w:t>http://abishevaalena.ru/?page_id=3996</w:t>
              </w:r>
            </w:hyperlink>
          </w:p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----------------------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----------------------</w:t>
            </w:r>
          </w:p>
        </w:tc>
      </w:tr>
      <w:tr w:rsidR="00E22CEC" w:rsidRPr="00304608" w:rsidTr="008651FC">
        <w:tc>
          <w:tcPr>
            <w:tcW w:w="1101" w:type="dxa"/>
            <w:vMerge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3В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Значимые темы искусства. О чем говорит искусство?</w:t>
            </w:r>
            <w:r w:rsidRPr="003046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Восприятие и эмоциональная оценка шедевров русского искусства, изображающих природу. Общность тематики, отношения к природе в произведениях авторов (В.Поленов, А.Дейнека, И.Шишкин)</w:t>
            </w:r>
            <w:proofErr w:type="gramStart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южетная композиция: композиционный центр и цвет.</w:t>
            </w:r>
            <w:r w:rsidRPr="003046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3046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https://resh.edu.ru/subject/lesson/4575/start/273680/</w:t>
              </w:r>
            </w:hyperlink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Творческая работа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046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2CEC" w:rsidRPr="00304608" w:rsidTr="008651FC">
        <w:tc>
          <w:tcPr>
            <w:tcW w:w="1101" w:type="dxa"/>
            <w:vMerge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  <w:p w:rsidR="007850AC" w:rsidRPr="00304608" w:rsidRDefault="007850A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(русская гр.)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3В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 xml:space="preserve">Гасим </w:t>
            </w:r>
            <w:proofErr w:type="spellStart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Лотфи</w:t>
            </w:r>
            <w:proofErr w:type="spell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Батыркай</w:t>
            </w:r>
            <w:proofErr w:type="spell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 xml:space="preserve"> / Смельчак.</w:t>
            </w:r>
          </w:p>
          <w:p w:rsidR="00E22CEC" w:rsidRPr="00304608" w:rsidRDefault="00E22CEC" w:rsidP="00E22CEC">
            <w:pPr>
              <w:tabs>
                <w:tab w:val="left" w:pos="180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 xml:space="preserve">Лиана Амирханова. Нәни </w:t>
            </w:r>
            <w:proofErr w:type="spellStart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дусларым</w:t>
            </w:r>
            <w:proofErr w:type="spell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. / Маленькие друзья.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3046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http://tatarschool.ru/media/tth4</w:t>
              </w:r>
            </w:hyperlink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Ответить  на вопросы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046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2CEC" w:rsidRPr="00304608" w:rsidTr="008651FC">
        <w:tc>
          <w:tcPr>
            <w:tcW w:w="1101" w:type="dxa"/>
            <w:vMerge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4В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Повернись к мирозданию!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3046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https://resh.edu.ru/subject/lesson/4575/start/273680/</w:t>
              </w:r>
            </w:hyperlink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Творческая работа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046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2CEC" w:rsidRPr="00304608" w:rsidTr="008651FC">
        <w:tc>
          <w:tcPr>
            <w:tcW w:w="1101" w:type="dxa"/>
            <w:vMerge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  <w:p w:rsidR="007850AC" w:rsidRPr="00304608" w:rsidRDefault="007850A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(русская гр.)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4В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Национальные традиции русского народа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hyperlink r:id="rId22" w:tgtFrame="_blank" w:history="1">
              <w:r w:rsidRPr="00304608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tt-RU"/>
                </w:rPr>
                <w:t>http://abishevaalena.ru/?page_id=3996</w:t>
              </w:r>
            </w:hyperlink>
          </w:p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http://balarf.ru/</w:t>
            </w:r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Сост. рассказ по теме</w:t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Национальные традиции русского народа</w:t>
            </w: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 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046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2CEC" w:rsidRPr="00304608" w:rsidTr="008651FC">
        <w:tc>
          <w:tcPr>
            <w:tcW w:w="1101" w:type="dxa"/>
            <w:vMerge w:val="restart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9.04</w:t>
            </w:r>
          </w:p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  <w:p w:rsidR="007850AC" w:rsidRPr="00304608" w:rsidRDefault="007850A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(русская гр.)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bidi="ar-AE"/>
              </w:rPr>
            </w:pPr>
            <w:r w:rsidRPr="0030460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 гостях. Правила поведения за столом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3" w:tgtFrame="_blank" w:history="1">
              <w:r w:rsidRPr="00304608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tt-RU"/>
                </w:rPr>
                <w:t>http://abishevaalena.ru/?page_id=3996</w:t>
              </w:r>
            </w:hyperlink>
          </w:p>
          <w:p w:rsidR="00E22CEC" w:rsidRPr="00304608" w:rsidRDefault="00E22CEC" w:rsidP="00E22CE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"http://mon.tatarstan.ru/ana_tele.htm" \t "_blank" </w:instrText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Online-школа обучения татарскому языку «</w:t>
            </w:r>
            <w:proofErr w:type="spellStart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Работа с инд. заданиями по теме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046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электронная почта</w:t>
            </w:r>
          </w:p>
        </w:tc>
      </w:tr>
      <w:tr w:rsidR="00E22CEC" w:rsidRPr="00304608" w:rsidTr="008651FC">
        <w:tc>
          <w:tcPr>
            <w:tcW w:w="1101" w:type="dxa"/>
            <w:vMerge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  <w:p w:rsidR="007850AC" w:rsidRPr="00304608" w:rsidRDefault="007850A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(русская гр.)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Простое предложение с оставным глагольным сказуемым (</w:t>
            </w:r>
            <w:r w:rsidRPr="00304608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Мин укырга яратам)</w:t>
            </w: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CEC" w:rsidRPr="00304608" w:rsidRDefault="00E22CEC" w:rsidP="00E22CE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"http://mon.tatarstan.ru/ana_tele.htm" \t "_blank" </w:instrText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Online-школа обучения татарскому языку «</w:t>
            </w:r>
            <w:proofErr w:type="spellStart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http://balarf.ru/</w:t>
            </w:r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Работа с инд. заданиями по теме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046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электронная почта</w:t>
            </w:r>
          </w:p>
        </w:tc>
      </w:tr>
      <w:tr w:rsidR="00E22CEC" w:rsidRPr="00304608" w:rsidTr="008651FC">
        <w:tc>
          <w:tcPr>
            <w:tcW w:w="1101" w:type="dxa"/>
            <w:vMerge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литература</w:t>
            </w:r>
          </w:p>
          <w:p w:rsidR="007850AC" w:rsidRPr="00304608" w:rsidRDefault="007850A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(русская гр.)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Инша</w:t>
            </w:r>
            <w:proofErr w:type="spell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» / «Сочинение»</w:t>
            </w: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</w:p>
        </w:tc>
        <w:tc>
          <w:tcPr>
            <w:tcW w:w="3969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3046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http://www.tugantelem.narod.ru</w:t>
              </w:r>
            </w:hyperlink>
          </w:p>
          <w:p w:rsidR="00E22CEC" w:rsidRPr="00304608" w:rsidRDefault="00E22CEC" w:rsidP="00E22CE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"http://mon.tatarstan.ru/ana_tele.htm" \t "_blank" </w:instrText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Online-школа обучения татарскому языку «</w:t>
            </w:r>
            <w:proofErr w:type="spellStart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Ответить  на вопросы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046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электронная почта</w:t>
            </w:r>
          </w:p>
        </w:tc>
      </w:tr>
      <w:tr w:rsidR="00E22CEC" w:rsidRPr="00304608" w:rsidTr="008651FC">
        <w:tc>
          <w:tcPr>
            <w:tcW w:w="1101" w:type="dxa"/>
            <w:vMerge w:val="restart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  <w:p w:rsidR="007850AC" w:rsidRPr="00304608" w:rsidRDefault="007850A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(русская гр.)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1В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Зимние и летние виды спорта.Ударение в слове.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25" w:history="1">
              <w:r w:rsidRPr="0030460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http://tatarschool.ru/media/tth1</w:t>
              </w:r>
            </w:hyperlink>
          </w:p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-------------------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--------------</w:t>
            </w:r>
          </w:p>
        </w:tc>
      </w:tr>
      <w:tr w:rsidR="00E22CEC" w:rsidRPr="00304608" w:rsidTr="008651FC">
        <w:tc>
          <w:tcPr>
            <w:tcW w:w="1101" w:type="dxa"/>
            <w:vMerge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3В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Театр музыкаль</w:t>
            </w:r>
            <w:r w:rsidRPr="003046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ной комедии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26" w:history="1">
              <w:r w:rsidRPr="003046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http://www.stringsinthemountains.org/m2m/1once.htm</w:t>
              </w:r>
            </w:hyperlink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---------------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2CEC" w:rsidRPr="00304608" w:rsidTr="008651FC">
        <w:tc>
          <w:tcPr>
            <w:tcW w:w="1101" w:type="dxa"/>
            <w:vMerge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  <w:p w:rsidR="007850AC" w:rsidRPr="00304608" w:rsidRDefault="007850A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(русская гр.)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3В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Письмо другу.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hyperlink r:id="rId27" w:tgtFrame="_blank" w:history="1">
              <w:r w:rsidRPr="00304608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lang w:val="tt-RU"/>
                </w:rPr>
                <w:t>http://abishevaalena.ru/?page_id=3996</w:t>
              </w:r>
            </w:hyperlink>
          </w:p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8" w:history="1">
              <w:r w:rsidRPr="003046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http://www.tugantelem.narod.ru</w:t>
              </w:r>
            </w:hyperlink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Написать письмо (6-7 пред.)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046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2CEC" w:rsidRPr="00304608" w:rsidTr="008651FC">
        <w:tc>
          <w:tcPr>
            <w:tcW w:w="1101" w:type="dxa"/>
            <w:vMerge w:val="restart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  <w:p w:rsidR="007850AC" w:rsidRPr="00304608" w:rsidRDefault="007850A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(русская гр.)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4В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Карга боткасы. / Грачиная каша (из журнала </w:t>
            </w:r>
            <w:r w:rsidRPr="0030460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</w:t>
            </w: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Салават күпере</w:t>
            </w:r>
            <w:r w:rsidRPr="0030460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</w:t>
            </w: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).</w:t>
            </w:r>
          </w:p>
          <w:p w:rsidR="00E22CEC" w:rsidRPr="00304608" w:rsidRDefault="00E22CEC" w:rsidP="00E2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Миннуллин. Әйлән-бәйлән. / Хоровод.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3046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http://tatarschool.ru/media/tth4</w:t>
              </w:r>
            </w:hyperlink>
          </w:p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http://balarf.ru/</w:t>
            </w:r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Ответить на вопросы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046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2CEC" w:rsidRPr="00304608" w:rsidTr="008651FC">
        <w:tc>
          <w:tcPr>
            <w:tcW w:w="1101" w:type="dxa"/>
            <w:vMerge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4В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Театр музыкаль</w:t>
            </w:r>
            <w:r w:rsidRPr="003046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ной комедии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3046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http://www.stringsinthemountains.org/m2m/1once.htm</w:t>
              </w:r>
            </w:hyperlink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--------------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-------------</w:t>
            </w:r>
          </w:p>
        </w:tc>
      </w:tr>
      <w:tr w:rsidR="00E22CEC" w:rsidRPr="00304608" w:rsidTr="008651FC">
        <w:tc>
          <w:tcPr>
            <w:tcW w:w="11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  <w:p w:rsidR="007850AC" w:rsidRPr="00304608" w:rsidRDefault="007850A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(русская гр.)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Знаменитые татарские спортсмены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</w:t>
            </w:r>
          </w:p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31" w:history="1">
              <w:r w:rsidRPr="003046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http://www.tugantelem.narod.ru</w:t>
              </w:r>
            </w:hyperlink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Сост. рассказ по теме “Знаменитые татарские спортсмены”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046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электронная почта</w:t>
            </w:r>
          </w:p>
        </w:tc>
      </w:tr>
      <w:tr w:rsidR="00E22CEC" w:rsidRPr="00304608" w:rsidTr="008651FC">
        <w:tc>
          <w:tcPr>
            <w:tcW w:w="11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Родная </w:t>
            </w: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литература</w:t>
            </w:r>
          </w:p>
          <w:p w:rsidR="007850AC" w:rsidRPr="00304608" w:rsidRDefault="007850A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(русская гр.)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Изучение отрывка баллады </w:t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Җир-</w:t>
            </w: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Ана, кояш һәм башкалар</w:t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 xml:space="preserve">» / «Мать Земля, солнце и другие» М. </w:t>
            </w:r>
            <w:proofErr w:type="spellStart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Агълямова</w:t>
            </w:r>
            <w:proofErr w:type="spell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. Приемы олицетворения.</w:t>
            </w:r>
          </w:p>
          <w:p w:rsidR="00E22CEC" w:rsidRPr="00304608" w:rsidRDefault="00E22CEC" w:rsidP="00E22CEC">
            <w:pPr>
              <w:pStyle w:val="a5"/>
              <w:spacing w:after="0"/>
              <w:jc w:val="both"/>
              <w:rPr>
                <w:lang w:val="tt-RU"/>
              </w:rPr>
            </w:pPr>
          </w:p>
        </w:tc>
        <w:tc>
          <w:tcPr>
            <w:tcW w:w="3969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Дәреслек </w:t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fldChar w:fldCharType="begin"/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instrText>HYPERLINK "http://www.tugantelem.narod.ru/"</w:instrText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0460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http://www.tugantelem.narod.ru</w:t>
            </w:r>
            <w:r w:rsidRPr="0030460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Ответить на вопросы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046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электронная почта</w:t>
            </w:r>
          </w:p>
        </w:tc>
      </w:tr>
      <w:tr w:rsidR="00E22CEC" w:rsidRPr="00304608" w:rsidTr="008651FC">
        <w:tc>
          <w:tcPr>
            <w:tcW w:w="11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литература</w:t>
            </w:r>
          </w:p>
          <w:p w:rsidR="007850AC" w:rsidRPr="00304608" w:rsidRDefault="007850A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(русская гр.)</w:t>
            </w:r>
          </w:p>
        </w:tc>
        <w:tc>
          <w:tcPr>
            <w:tcW w:w="708" w:type="dxa"/>
          </w:tcPr>
          <w:p w:rsidR="00E22CEC" w:rsidRPr="00304608" w:rsidRDefault="00E22CEC" w:rsidP="00E22C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27" w:type="dxa"/>
          </w:tcPr>
          <w:p w:rsidR="00E22CEC" w:rsidRPr="00304608" w:rsidRDefault="00E22CEC" w:rsidP="00E22C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hAnsi="Times New Roman" w:cs="Times New Roman"/>
                <w:sz w:val="24"/>
                <w:szCs w:val="24"/>
              </w:rPr>
              <w:t xml:space="preserve">Многогранная деятельность Р. </w:t>
            </w:r>
            <w:proofErr w:type="spellStart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Хариса</w:t>
            </w:r>
            <w:proofErr w:type="spell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. Ознакомление с пьесой «</w:t>
            </w:r>
            <w:proofErr w:type="spellStart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>Серле</w:t>
            </w:r>
            <w:proofErr w:type="spellEnd"/>
            <w:r w:rsidRPr="00304608">
              <w:rPr>
                <w:rFonts w:ascii="Times New Roman" w:hAnsi="Times New Roman" w:cs="Times New Roman"/>
                <w:sz w:val="24"/>
                <w:szCs w:val="24"/>
              </w:rPr>
              <w:t xml:space="preserve"> алан» / «Секретная поляна».</w:t>
            </w:r>
          </w:p>
        </w:tc>
        <w:tc>
          <w:tcPr>
            <w:tcW w:w="3969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Дәреслек</w:t>
            </w:r>
          </w:p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32" w:history="1">
              <w:r w:rsidRPr="0030460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http://www.tugantelem.narod.ru</w:t>
              </w:r>
            </w:hyperlink>
          </w:p>
        </w:tc>
        <w:tc>
          <w:tcPr>
            <w:tcW w:w="2552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6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Ответить на вопросы стр. 66-67, 1-7</w:t>
            </w:r>
          </w:p>
        </w:tc>
        <w:tc>
          <w:tcPr>
            <w:tcW w:w="1985" w:type="dxa"/>
          </w:tcPr>
          <w:p w:rsidR="00E22CEC" w:rsidRPr="00304608" w:rsidRDefault="00E22CEC" w:rsidP="00E22CE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046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304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электронная почта</w:t>
            </w:r>
          </w:p>
        </w:tc>
      </w:tr>
    </w:tbl>
    <w:p w:rsidR="00667ABD" w:rsidRPr="00304608" w:rsidRDefault="00667ABD" w:rsidP="00667ABD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667ABD" w:rsidRPr="00304608" w:rsidSect="00B775F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7ABD"/>
    <w:rsid w:val="000C41BD"/>
    <w:rsid w:val="00110367"/>
    <w:rsid w:val="001246C3"/>
    <w:rsid w:val="00157F93"/>
    <w:rsid w:val="001D2211"/>
    <w:rsid w:val="002932D9"/>
    <w:rsid w:val="002F5DD1"/>
    <w:rsid w:val="00304608"/>
    <w:rsid w:val="00427CD5"/>
    <w:rsid w:val="00473E8A"/>
    <w:rsid w:val="004A2C0F"/>
    <w:rsid w:val="00516C4E"/>
    <w:rsid w:val="005471D6"/>
    <w:rsid w:val="00573C63"/>
    <w:rsid w:val="005C330F"/>
    <w:rsid w:val="006040ED"/>
    <w:rsid w:val="00614BE6"/>
    <w:rsid w:val="006273F1"/>
    <w:rsid w:val="00664768"/>
    <w:rsid w:val="00664EF7"/>
    <w:rsid w:val="00667ABD"/>
    <w:rsid w:val="006F203F"/>
    <w:rsid w:val="007314FF"/>
    <w:rsid w:val="0073640B"/>
    <w:rsid w:val="00777648"/>
    <w:rsid w:val="007850AC"/>
    <w:rsid w:val="007B44E6"/>
    <w:rsid w:val="007C3BAD"/>
    <w:rsid w:val="0085218F"/>
    <w:rsid w:val="008651FC"/>
    <w:rsid w:val="00871DE3"/>
    <w:rsid w:val="00890364"/>
    <w:rsid w:val="00AB488E"/>
    <w:rsid w:val="00B775F2"/>
    <w:rsid w:val="00C3280D"/>
    <w:rsid w:val="00C87058"/>
    <w:rsid w:val="00DB02C2"/>
    <w:rsid w:val="00DC1D75"/>
    <w:rsid w:val="00E22CEC"/>
    <w:rsid w:val="00E60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14BE6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rsid w:val="007C3BA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7C3B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4A2C0F"/>
    <w:rPr>
      <w:color w:val="000000"/>
      <w:w w:val="100"/>
    </w:rPr>
  </w:style>
  <w:style w:type="paragraph" w:styleId="a7">
    <w:name w:val="No Spacing"/>
    <w:uiPriority w:val="1"/>
    <w:qFormat/>
    <w:rsid w:val="00E22CEC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ishevaalena.ru/?page_id=3996" TargetMode="External"/><Relationship Id="rId13" Type="http://schemas.openxmlformats.org/officeDocument/2006/relationships/hyperlink" Target="https://resh.edu.ru/subject/lesson/4575/start/273680/" TargetMode="External"/><Relationship Id="rId18" Type="http://schemas.openxmlformats.org/officeDocument/2006/relationships/hyperlink" Target="http://abishevaalena.ru/?page_id=3996" TargetMode="External"/><Relationship Id="rId26" Type="http://schemas.openxmlformats.org/officeDocument/2006/relationships/hyperlink" Target="http://www.stringsinthemountains.org/m2m/1once.htm%2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4575/start/273680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resh.edu.ru/subject/lesson/4575/start/273680/" TargetMode="External"/><Relationship Id="rId12" Type="http://schemas.openxmlformats.org/officeDocument/2006/relationships/hyperlink" Target="http://kitaphane.tatarstan.ru/tat/urmanche.htm" TargetMode="External"/><Relationship Id="rId17" Type="http://schemas.openxmlformats.org/officeDocument/2006/relationships/hyperlink" Target="http://tatarschool.ru/media/tth4" TargetMode="External"/><Relationship Id="rId25" Type="http://schemas.openxmlformats.org/officeDocument/2006/relationships/hyperlink" Target="http://tatarschool.ru/media/tth1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4215/start/182056/" TargetMode="External"/><Relationship Id="rId20" Type="http://schemas.openxmlformats.org/officeDocument/2006/relationships/hyperlink" Target="http://tatarschool.ru/media/tth4" TargetMode="External"/><Relationship Id="rId29" Type="http://schemas.openxmlformats.org/officeDocument/2006/relationships/hyperlink" Target="http://tatarschool.ru/media/tth4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tringsinthemountains.org/m2m/1once.htm%20" TargetMode="External"/><Relationship Id="rId11" Type="http://schemas.openxmlformats.org/officeDocument/2006/relationships/hyperlink" Target="http://abishevaalena.ru/?page_id=3996" TargetMode="External"/><Relationship Id="rId24" Type="http://schemas.openxmlformats.org/officeDocument/2006/relationships/hyperlink" Target="http://www.tugantelem.narod.ru/" TargetMode="External"/><Relationship Id="rId32" Type="http://schemas.openxmlformats.org/officeDocument/2006/relationships/hyperlink" Target="http://www.tugantelem.narod.ru/" TargetMode="External"/><Relationship Id="rId5" Type="http://schemas.openxmlformats.org/officeDocument/2006/relationships/hyperlink" Target="http://www.tugantelem.narod.ru/" TargetMode="External"/><Relationship Id="rId15" Type="http://schemas.openxmlformats.org/officeDocument/2006/relationships/hyperlink" Target="https://infourok.ru/prezentaciya-sozdanie-tekstov-klass-1990451.html" TargetMode="External"/><Relationship Id="rId23" Type="http://schemas.openxmlformats.org/officeDocument/2006/relationships/hyperlink" Target="http://abishevaalena.ru/?page_id=3996" TargetMode="External"/><Relationship Id="rId28" Type="http://schemas.openxmlformats.org/officeDocument/2006/relationships/hyperlink" Target="http://www.tugantelem.narod.ru/" TargetMode="External"/><Relationship Id="rId10" Type="http://schemas.openxmlformats.org/officeDocument/2006/relationships/hyperlink" Target="https://resh.edu.ru/subject/lesson/4575/start/273680/" TargetMode="External"/><Relationship Id="rId19" Type="http://schemas.openxmlformats.org/officeDocument/2006/relationships/hyperlink" Target="https://resh.edu.ru/subject/lesson/4575/start/273680/" TargetMode="External"/><Relationship Id="rId31" Type="http://schemas.openxmlformats.org/officeDocument/2006/relationships/hyperlink" Target="http://www.tugantelem.narod.ru/" TargetMode="External"/><Relationship Id="rId4" Type="http://schemas.openxmlformats.org/officeDocument/2006/relationships/hyperlink" Target="http://abishevaalena.ru/?page_id=3996" TargetMode="External"/><Relationship Id="rId9" Type="http://schemas.openxmlformats.org/officeDocument/2006/relationships/hyperlink" Target="https://yandex.ru/video/preview/?filmId=10042416203114980245&amp;text=%D0%BF%D0%BB%D0%BE%D1%82%20%D1%83%D1%80%D0%BE%D0%BA%20%D1%82%D0%B5%D1%85%D0%BD%D0%BE%D0%BB%D0%BE%D0%B3%D0%B8%D0%B8%201%20%D0%BA%D0%BB%D0%B0%D1%81%D1%81&amp;path=wizard&amp;parent-reqid=1585855096686345-" TargetMode="External"/><Relationship Id="rId14" Type="http://schemas.openxmlformats.org/officeDocument/2006/relationships/hyperlink" Target="http://abishevaalena.ru/?page_id=3996" TargetMode="External"/><Relationship Id="rId22" Type="http://schemas.openxmlformats.org/officeDocument/2006/relationships/hyperlink" Target="http://abishevaalena.ru/?page_id=3996" TargetMode="External"/><Relationship Id="rId27" Type="http://schemas.openxmlformats.org/officeDocument/2006/relationships/hyperlink" Target="http://abishevaalena.ru/?page_id=3996" TargetMode="External"/><Relationship Id="rId30" Type="http://schemas.openxmlformats.org/officeDocument/2006/relationships/hyperlink" Target="http://www.stringsinthemountains.org/m2m/1once.htm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Валиева Лейсан</dc:creator>
  <cp:lastModifiedBy>Гульназ</cp:lastModifiedBy>
  <cp:revision>2</cp:revision>
  <dcterms:created xsi:type="dcterms:W3CDTF">2020-04-03T19:41:00Z</dcterms:created>
  <dcterms:modified xsi:type="dcterms:W3CDTF">2020-04-03T19:41:00Z</dcterms:modified>
</cp:coreProperties>
</file>